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jc w:val="left"/>
        <w:rPr>
          <w:rFonts w:ascii="彩虹小标宋" w:hAnsi="彩虹小标宋" w:eastAsia="彩虹小标宋" w:cs="彩虹小标宋"/>
          <w:bCs/>
          <w:sz w:val="44"/>
        </w:rPr>
      </w:pPr>
    </w:p>
    <w:p>
      <w:pPr>
        <w:spacing w:line="560" w:lineRule="exact"/>
        <w:jc w:val="center"/>
        <w:rPr>
          <w:rFonts w:ascii="彩虹小标宋" w:hAnsi="彩虹小标宋" w:eastAsia="彩虹小标宋" w:cs="彩虹小标宋"/>
          <w:bCs/>
          <w:sz w:val="44"/>
          <w:szCs w:val="44"/>
        </w:rPr>
      </w:pPr>
      <w:r>
        <w:rPr>
          <w:rFonts w:hint="eastAsia" w:ascii="彩虹小标宋" w:hAnsi="彩虹小标宋" w:eastAsia="彩虹小标宋" w:cs="彩虹小标宋"/>
          <w:bCs/>
          <w:sz w:val="44"/>
          <w:szCs w:val="44"/>
        </w:rPr>
        <w:t>采购参与意向反馈函</w:t>
      </w:r>
    </w:p>
    <w:p>
      <w:pPr>
        <w:spacing w:line="560" w:lineRule="exact"/>
        <w:ind w:firstLine="643" w:firstLineChars="200"/>
        <w:jc w:val="left"/>
        <w:rPr>
          <w:b/>
          <w:sz w:val="32"/>
        </w:rPr>
      </w:pPr>
    </w:p>
    <w:p>
      <w:pPr>
        <w:spacing w:line="560" w:lineRule="exact"/>
        <w:jc w:val="left"/>
        <w:rPr>
          <w:rFonts w:ascii="彩虹粗仿宋" w:hAnsi="彩虹粗仿宋" w:eastAsia="彩虹粗仿宋" w:cs="彩虹粗仿宋"/>
          <w:b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b/>
          <w:sz w:val="32"/>
          <w:szCs w:val="32"/>
        </w:rPr>
        <w:t>致：中国建设银行股份有限公司福州城北支行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经研究，我司愿意参与贵行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福建医科大学附属协和医院统一支付</w:t>
      </w:r>
      <w:bookmarkStart w:id="0" w:name="_GoBack"/>
      <w:bookmarkEnd w:id="0"/>
      <w:r>
        <w:rPr>
          <w:rFonts w:hint="eastAsia" w:ascii="彩虹粗仿宋" w:hAnsi="彩虹粗仿宋" w:eastAsia="彩虹粗仿宋" w:cs="彩虹粗仿宋"/>
          <w:sz w:val="32"/>
          <w:szCs w:val="32"/>
          <w:u w:val="single"/>
          <w:lang w:val="en-US" w:eastAsia="zh-CN"/>
        </w:rPr>
        <w:t>等平台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>及相关接口改造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采购项目，并完全理解和符合贵行的采购需求。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涉及本项目的业务往来，请使用我公司以下地址及联系方式：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公司名称（全称）：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  <w:u w:val="single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法定代表人姓名：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联系人姓名、职务：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联系人手机号码：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联系人E-mail：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备用联系人姓名、职务：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备用联系人手机号码：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</w:p>
    <w:p>
      <w:pPr>
        <w:pStyle w:val="4"/>
        <w:spacing w:line="560" w:lineRule="exact"/>
        <w:ind w:right="560" w:firstLine="4160" w:firstLineChars="13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法定代表人签章：</w:t>
      </w:r>
    </w:p>
    <w:p>
      <w:pPr>
        <w:pStyle w:val="4"/>
        <w:wordWrap w:val="0"/>
        <w:spacing w:line="560" w:lineRule="exact"/>
        <w:ind w:right="560" w:firstLine="4160" w:firstLineChars="13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供应商名称（公章）</w:t>
      </w:r>
    </w:p>
    <w:p>
      <w:pPr>
        <w:pStyle w:val="4"/>
        <w:spacing w:line="560" w:lineRule="exact"/>
        <w:ind w:right="560" w:firstLine="640" w:firstLineChars="200"/>
        <w:jc w:val="right"/>
        <w:rPr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                </w:t>
      </w:r>
    </w:p>
    <w:p>
      <w:pPr>
        <w:wordWrap w:val="0"/>
        <w:spacing w:line="560" w:lineRule="exact"/>
        <w:ind w:firstLine="640" w:firstLineChars="200"/>
        <w:jc w:val="center"/>
        <w:rPr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 xml:space="preserve">                    ____年____月____日      </w:t>
      </w:r>
    </w:p>
    <w:sectPr>
      <w:footerReference r:id="rId3" w:type="default"/>
      <w:footerReference r:id="rId4" w:type="even"/>
      <w:pgSz w:w="11906" w:h="16838"/>
      <w:pgMar w:top="1417" w:right="1814" w:bottom="1417" w:left="181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B14FD"/>
    <w:rsid w:val="000D3AFA"/>
    <w:rsid w:val="000E2155"/>
    <w:rsid w:val="00176D8A"/>
    <w:rsid w:val="001955CD"/>
    <w:rsid w:val="001972FD"/>
    <w:rsid w:val="001A0C7B"/>
    <w:rsid w:val="001B023F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C52CB"/>
    <w:rsid w:val="002D3DA9"/>
    <w:rsid w:val="002D47C9"/>
    <w:rsid w:val="002E0F67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44B00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6949A9"/>
    <w:rsid w:val="0070455F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C24AC"/>
    <w:rsid w:val="009C354A"/>
    <w:rsid w:val="009F4364"/>
    <w:rsid w:val="009F4772"/>
    <w:rsid w:val="00A34B58"/>
    <w:rsid w:val="00A40289"/>
    <w:rsid w:val="00A83FE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4917"/>
    <w:rsid w:val="00E31C15"/>
    <w:rsid w:val="00E54F4E"/>
    <w:rsid w:val="00E577A4"/>
    <w:rsid w:val="00E733BF"/>
    <w:rsid w:val="00EA1BE6"/>
    <w:rsid w:val="00EB16EB"/>
    <w:rsid w:val="00EE2B55"/>
    <w:rsid w:val="00EE7464"/>
    <w:rsid w:val="00EF575A"/>
    <w:rsid w:val="00F11380"/>
    <w:rsid w:val="00F2026F"/>
    <w:rsid w:val="00F426F6"/>
    <w:rsid w:val="00FC5193"/>
    <w:rsid w:val="089322AF"/>
    <w:rsid w:val="2161094E"/>
    <w:rsid w:val="26362F51"/>
    <w:rsid w:val="26D86417"/>
    <w:rsid w:val="3C562150"/>
    <w:rsid w:val="40C315DE"/>
    <w:rsid w:val="4EBA5606"/>
    <w:rsid w:val="4FC9041A"/>
    <w:rsid w:val="50770A85"/>
    <w:rsid w:val="5BD418D0"/>
    <w:rsid w:val="5CFB130E"/>
    <w:rsid w:val="60CC76F0"/>
    <w:rsid w:val="61BA101A"/>
    <w:rsid w:val="6BA455A4"/>
    <w:rsid w:val="6D856F99"/>
    <w:rsid w:val="72521B76"/>
    <w:rsid w:val="7DF6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1"/>
    <w:qFormat/>
    <w:uiPriority w:val="0"/>
    <w:pPr>
      <w:ind w:firstLine="560"/>
    </w:pPr>
    <w:rPr>
      <w:rFonts w:ascii="楷体_GB2312" w:eastAsia="楷体_GB2312"/>
      <w:sz w:val="2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1">
    <w:name w:val="正文文本缩进 3 Char"/>
    <w:basedOn w:val="7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436</Characters>
  <Lines>3</Lines>
  <Paragraphs>1</Paragraphs>
  <TotalTime>0</TotalTime>
  <ScaleCrop>false</ScaleCrop>
  <LinksUpToDate>false</LinksUpToDate>
  <CharactersWithSpaces>511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2025-09-02T09:48:00Z</dcterms:created>
  <dc:creator>孟庆波</dc:creator>
  <cp:lastModifiedBy>王舒</cp:lastModifiedBy>
  <dcterms:modified xsi:type="dcterms:W3CDTF">2025-12-05T08:21:23Z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